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2204ED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2204ED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2204ED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4C6C1421" w:rsidR="00BB64DC" w:rsidRDefault="00BA2624">
      <w:pPr>
        <w:spacing w:before="196"/>
        <w:ind w:left="5" w:right="3322"/>
        <w:jc w:val="center"/>
      </w:pPr>
      <w:r>
        <w:t>ED</w:t>
      </w:r>
      <w:r w:rsidR="0056077E">
        <w:t xml:space="preserve"> 569 </w:t>
      </w:r>
      <w:r>
        <w:t>PH</w:t>
      </w:r>
    </w:p>
    <w:p w14:paraId="7189F10D" w14:textId="77777777" w:rsidR="00BB64DC" w:rsidRDefault="001B1838" w:rsidP="001B1838">
      <w:proofErr w:type="spellStart"/>
      <w:r>
        <w:t>Num</w:t>
      </w:r>
      <w:proofErr w:type="spellEnd"/>
      <w:r>
        <w:t>. Inventario  AREU 009</w:t>
      </w:r>
      <w:r w:rsidR="0056077E">
        <w:t>41</w:t>
      </w:r>
    </w:p>
    <w:p w14:paraId="7138CAB0" w14:textId="77777777" w:rsidR="008B1EAF" w:rsidRDefault="008B1EAF" w:rsidP="001B1838"/>
    <w:p w14:paraId="43480BF0" w14:textId="159B0361" w:rsidR="008B1EAF" w:rsidRDefault="008B1EAF" w:rsidP="001B1838">
      <w:pPr>
        <w:sectPr w:rsidR="008B1EAF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2204ED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3C61C63C" w:rsidR="00BB64DC" w:rsidRDefault="008B1EAF">
            <w:pPr>
              <w:pStyle w:val="TableParagraph"/>
              <w:ind w:left="110"/>
              <w:rPr>
                <w:sz w:val="24"/>
              </w:rPr>
            </w:pPr>
            <w:r w:rsidRPr="008B1EAF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2204ED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47C46762" w:rsidR="00514D68" w:rsidRPr="00514D68" w:rsidRDefault="002204ED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ED 569 PH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787A234C" w:rsidR="00514D68" w:rsidRPr="00514D68" w:rsidRDefault="002204ED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175701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NIENTE DA SEGNALARE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2F48300F" w:rsidR="00514D68" w:rsidRPr="00514D68" w:rsidRDefault="00FE5795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FE5795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GITIWINTER 215/65/R16 98 H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188B6701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2204ED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47B24A70" w:rsidR="00BB64DC" w:rsidRPr="00BA2624" w:rsidRDefault="008B1EAF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64DC"/>
    <w:rsid w:val="000E2B81"/>
    <w:rsid w:val="00195E32"/>
    <w:rsid w:val="001B1838"/>
    <w:rsid w:val="002204ED"/>
    <w:rsid w:val="00514D68"/>
    <w:rsid w:val="00522814"/>
    <w:rsid w:val="0056077E"/>
    <w:rsid w:val="005D4D01"/>
    <w:rsid w:val="00617221"/>
    <w:rsid w:val="00714F7E"/>
    <w:rsid w:val="00771F41"/>
    <w:rsid w:val="007952D6"/>
    <w:rsid w:val="008B1EAF"/>
    <w:rsid w:val="00BA2624"/>
    <w:rsid w:val="00BB64DC"/>
    <w:rsid w:val="00E0459B"/>
    <w:rsid w:val="00E51EBA"/>
    <w:rsid w:val="00F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6</cp:revision>
  <cp:lastPrinted>2025-07-30T13:13:00Z</cp:lastPrinted>
  <dcterms:created xsi:type="dcterms:W3CDTF">2025-07-30T13:14:00Z</dcterms:created>
  <dcterms:modified xsi:type="dcterms:W3CDTF">2025-08-21T13:13:00Z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